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10" w:rsidRPr="00297F10" w:rsidRDefault="00E14D3B" w:rsidP="00297F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14D3B">
        <w:rPr>
          <w:rFonts w:ascii="ＭＳ 明朝" w:eastAsia="ＭＳ 明朝" w:hAnsi="ＭＳ 明朝" w:cs="MS-Mincho" w:hint="eastAsia"/>
          <w:kern w:val="0"/>
          <w:sz w:val="24"/>
          <w:szCs w:val="24"/>
        </w:rPr>
        <w:t>第１号</w:t>
      </w:r>
      <w:r w:rsidR="00D31319">
        <w:rPr>
          <w:rFonts w:ascii="ＭＳ 明朝" w:eastAsia="ＭＳ 明朝" w:hAnsi="ＭＳ 明朝" w:cs="MS-Mincho" w:hint="eastAsia"/>
          <w:kern w:val="0"/>
          <w:sz w:val="24"/>
          <w:szCs w:val="24"/>
        </w:rPr>
        <w:t>様式（第４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:rsidR="00297F10" w:rsidRDefault="00297F10" w:rsidP="00297F1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297F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297F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FF4269" w:rsidRPr="00297F10" w:rsidRDefault="00FF4269" w:rsidP="00297F1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297F10" w:rsidRDefault="00046C61" w:rsidP="00024A4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北谷町長　</w:t>
      </w:r>
      <w:r w:rsidR="00FF4269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渡久地　政志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:rsidR="00FF4269" w:rsidRDefault="00FF4269" w:rsidP="00024A4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</w:p>
    <w:p w:rsidR="00095CB2" w:rsidRDefault="00095CB2" w:rsidP="00024A4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95CB2" w:rsidRDefault="00095CB2" w:rsidP="00095CB2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住所　　　　　　　　　　　　</w:t>
      </w:r>
    </w:p>
    <w:p w:rsidR="00095CB2" w:rsidRDefault="00095CB2" w:rsidP="00095CB2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申請者　</w:t>
      </w:r>
      <w:r w:rsidRPr="00095CB2">
        <w:rPr>
          <w:rFonts w:ascii="ＭＳ 明朝" w:eastAsia="ＭＳ 明朝" w:hAnsi="ＭＳ 明朝" w:cs="MS-Mincho" w:hint="eastAsia"/>
          <w:kern w:val="0"/>
          <w:sz w:val="24"/>
          <w:szCs w:val="24"/>
        </w:rPr>
        <w:t>氏名（名称及び代表者名）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</w:p>
    <w:p w:rsidR="00095CB2" w:rsidRDefault="00C64582" w:rsidP="00095CB2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095CB2" w:rsidRDefault="00095CB2" w:rsidP="00095CB2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電話　　　　　　　　　　　　</w:t>
      </w:r>
    </w:p>
    <w:p w:rsidR="00024A41" w:rsidRDefault="00024A41" w:rsidP="00024A4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F0401" w:rsidRPr="00297F10" w:rsidRDefault="004F0401" w:rsidP="00024A4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97F10" w:rsidRPr="00297F10" w:rsidRDefault="00012022" w:rsidP="00095CB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</w:p>
    <w:p w:rsidR="00297F10" w:rsidRDefault="00661DC1" w:rsidP="00297F1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北谷町イメージキャラクター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デザイン使用</w:t>
      </w:r>
      <w:r w:rsidR="00692F4E">
        <w:rPr>
          <w:rFonts w:ascii="ＭＳ 明朝" w:eastAsia="ＭＳ 明朝" w:hAnsi="ＭＳ 明朝" w:cs="MS-Mincho" w:hint="eastAsia"/>
          <w:kern w:val="0"/>
          <w:sz w:val="24"/>
          <w:szCs w:val="24"/>
        </w:rPr>
        <w:t>承諾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申請書</w:t>
      </w:r>
    </w:p>
    <w:p w:rsidR="00297F10" w:rsidRPr="00297F10" w:rsidRDefault="00297F10" w:rsidP="001F7BB9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97F10" w:rsidRPr="00297F10" w:rsidRDefault="0053609D" w:rsidP="00B5153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ちーたん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のデザインを使用したいので</w:t>
      </w:r>
      <w:r w:rsidR="00095CB2">
        <w:rPr>
          <w:rFonts w:ascii="ＭＳ 明朝" w:eastAsia="ＭＳ 明朝" w:hAnsi="ＭＳ 明朝" w:cs="MS-Mincho" w:hint="eastAsia"/>
          <w:kern w:val="0"/>
          <w:sz w:val="24"/>
          <w:szCs w:val="24"/>
        </w:rPr>
        <w:t>、北谷町イメージキャラクター使用取扱要綱第４条の規定により、</w:t>
      </w:r>
      <w:r w:rsidR="00095CB2" w:rsidRPr="00095CB2">
        <w:rPr>
          <w:rFonts w:ascii="ＭＳ 明朝" w:eastAsia="ＭＳ 明朝" w:hAnsi="ＭＳ 明朝" w:cs="MS-Mincho" w:hint="eastAsia"/>
          <w:kern w:val="0"/>
          <w:sz w:val="24"/>
          <w:szCs w:val="24"/>
        </w:rPr>
        <w:t>下記のとおり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申請します。</w:t>
      </w:r>
    </w:p>
    <w:p w:rsidR="00297F10" w:rsidRDefault="00095CB2" w:rsidP="00297F1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なお、同</w:t>
      </w:r>
      <w:r w:rsidR="00D31319">
        <w:rPr>
          <w:rFonts w:ascii="ＭＳ 明朝" w:eastAsia="ＭＳ 明朝" w:hAnsi="ＭＳ 明朝" w:cs="MS-Mincho" w:hint="eastAsia"/>
          <w:kern w:val="0"/>
          <w:sz w:val="24"/>
          <w:szCs w:val="24"/>
        </w:rPr>
        <w:t>要綱第５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条</w:t>
      </w:r>
      <w:r w:rsidR="00F3796A">
        <w:rPr>
          <w:rFonts w:ascii="ＭＳ 明朝" w:eastAsia="ＭＳ 明朝" w:hAnsi="ＭＳ 明朝" w:cs="MS-Mincho" w:hint="eastAsia"/>
          <w:kern w:val="0"/>
          <w:sz w:val="24"/>
          <w:szCs w:val="24"/>
        </w:rPr>
        <w:t>各号のいずれか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に該当すると認</w:t>
      </w:r>
      <w:r w:rsidR="00D31319">
        <w:rPr>
          <w:rFonts w:ascii="ＭＳ 明朝" w:eastAsia="ＭＳ 明朝" w:hAnsi="ＭＳ 明朝" w:cs="MS-Mincho" w:hint="eastAsia"/>
          <w:kern w:val="0"/>
          <w:sz w:val="24"/>
          <w:szCs w:val="24"/>
        </w:rPr>
        <w:t>められた場合には、直ちに使用を中止することを誓約します。また</w:t>
      </w:r>
      <w:r w:rsidR="00F3796A">
        <w:rPr>
          <w:rFonts w:ascii="ＭＳ 明朝" w:eastAsia="ＭＳ 明朝" w:hAnsi="ＭＳ 明朝" w:cs="MS-Mincho" w:hint="eastAsia"/>
          <w:kern w:val="0"/>
          <w:sz w:val="24"/>
          <w:szCs w:val="24"/>
        </w:rPr>
        <w:t>、第６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条の規定についても</w:t>
      </w:r>
      <w:r w:rsidR="00297F10"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遵守することを誓約します。</w:t>
      </w:r>
    </w:p>
    <w:p w:rsidR="00297F10" w:rsidRPr="00297F10" w:rsidRDefault="00297F10" w:rsidP="00297F1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97F10" w:rsidRDefault="00297F10" w:rsidP="00297F1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:rsidR="00B55D89" w:rsidRPr="00297F10" w:rsidRDefault="00B55D89" w:rsidP="00297F1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3402"/>
      </w:tblGrid>
      <w:tr w:rsidR="00297F10" w:rsidTr="00B55D89">
        <w:trPr>
          <w:trHeight w:val="567"/>
        </w:trPr>
        <w:tc>
          <w:tcPr>
            <w:tcW w:w="2093" w:type="dxa"/>
            <w:vAlign w:val="center"/>
          </w:tcPr>
          <w:p w:rsidR="00297F10" w:rsidRDefault="00ED70F7" w:rsidP="00B55D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  <w:r w:rsidRPr="00FF4269">
              <w:rPr>
                <w:rFonts w:ascii="ＭＳ 明朝" w:eastAsia="ＭＳ 明朝" w:hAnsi="ＭＳ 明朝" w:cs="MS-Mincho" w:hint="eastAsia"/>
                <w:w w:val="91"/>
                <w:kern w:val="0"/>
                <w:sz w:val="24"/>
                <w:szCs w:val="24"/>
                <w:fitText w:val="1320" w:id="1285855489"/>
              </w:rPr>
              <w:t>使用デザイ</w:t>
            </w:r>
            <w:r w:rsidRPr="00FF4269">
              <w:rPr>
                <w:rFonts w:ascii="ＭＳ 明朝" w:eastAsia="ＭＳ 明朝" w:hAnsi="ＭＳ 明朝" w:cs="MS-Mincho" w:hint="eastAsia"/>
                <w:spacing w:val="7"/>
                <w:w w:val="91"/>
                <w:kern w:val="0"/>
                <w:sz w:val="24"/>
                <w:szCs w:val="24"/>
                <w:fitText w:val="1320" w:id="1285855489"/>
              </w:rPr>
              <w:t>ン</w:t>
            </w:r>
          </w:p>
        </w:tc>
        <w:tc>
          <w:tcPr>
            <w:tcW w:w="6609" w:type="dxa"/>
            <w:gridSpan w:val="2"/>
          </w:tcPr>
          <w:p w:rsidR="00297F10" w:rsidRDefault="00297F10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297F10" w:rsidTr="00B55D89">
        <w:trPr>
          <w:trHeight w:val="567"/>
        </w:trPr>
        <w:tc>
          <w:tcPr>
            <w:tcW w:w="2093" w:type="dxa"/>
            <w:vAlign w:val="center"/>
          </w:tcPr>
          <w:p w:rsidR="00297F10" w:rsidRPr="00297F10" w:rsidRDefault="00297F10" w:rsidP="00B55D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使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用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目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6609" w:type="dxa"/>
            <w:gridSpan w:val="2"/>
          </w:tcPr>
          <w:p w:rsidR="00297F10" w:rsidRDefault="00297F10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297F10" w:rsidTr="00B55D89">
        <w:trPr>
          <w:trHeight w:val="567"/>
        </w:trPr>
        <w:tc>
          <w:tcPr>
            <w:tcW w:w="2093" w:type="dxa"/>
            <w:vAlign w:val="center"/>
          </w:tcPr>
          <w:p w:rsidR="00297F10" w:rsidRPr="00297F10" w:rsidRDefault="00297F10" w:rsidP="00B55D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使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用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方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6609" w:type="dxa"/>
            <w:gridSpan w:val="2"/>
          </w:tcPr>
          <w:p w:rsidR="00297F10" w:rsidRDefault="00297F10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297F10" w:rsidTr="00B55D89">
        <w:trPr>
          <w:trHeight w:val="567"/>
        </w:trPr>
        <w:tc>
          <w:tcPr>
            <w:tcW w:w="2093" w:type="dxa"/>
            <w:vAlign w:val="center"/>
          </w:tcPr>
          <w:p w:rsidR="00297F10" w:rsidRDefault="00297F10" w:rsidP="00B55D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使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用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期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6609" w:type="dxa"/>
            <w:gridSpan w:val="2"/>
            <w:vAlign w:val="center"/>
          </w:tcPr>
          <w:p w:rsidR="00297F10" w:rsidRPr="00B55D89" w:rsidRDefault="00B55D89" w:rsidP="00B55D89">
            <w:pPr>
              <w:autoSpaceDE w:val="0"/>
              <w:autoSpaceDN w:val="0"/>
              <w:adjustRightInd w:val="0"/>
              <w:ind w:firstLineChars="400" w:firstLine="96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～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</w:tc>
      </w:tr>
      <w:tr w:rsidR="00297F10" w:rsidTr="00B55D89">
        <w:trPr>
          <w:trHeight w:val="567"/>
        </w:trPr>
        <w:tc>
          <w:tcPr>
            <w:tcW w:w="2093" w:type="dxa"/>
            <w:vAlign w:val="center"/>
          </w:tcPr>
          <w:p w:rsidR="00297F10" w:rsidRDefault="00297F10" w:rsidP="00B55D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使用数・製作数</w:t>
            </w:r>
          </w:p>
        </w:tc>
        <w:tc>
          <w:tcPr>
            <w:tcW w:w="6609" w:type="dxa"/>
            <w:gridSpan w:val="2"/>
          </w:tcPr>
          <w:p w:rsidR="00297F10" w:rsidRDefault="00297F10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</w:tr>
      <w:tr w:rsidR="00B55D89" w:rsidTr="00B55D89">
        <w:tc>
          <w:tcPr>
            <w:tcW w:w="2093" w:type="dxa"/>
            <w:vAlign w:val="center"/>
          </w:tcPr>
          <w:p w:rsidR="00B55D89" w:rsidRDefault="00B55D89" w:rsidP="00B55D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連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絡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3402" w:type="dxa"/>
          </w:tcPr>
          <w:p w:rsidR="00B55D89" w:rsidRDefault="00B55D89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担当者）</w:t>
            </w:r>
          </w:p>
          <w:p w:rsidR="00B55D89" w:rsidRDefault="00B55D89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5D89" w:rsidRDefault="00B55D89" w:rsidP="00297F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FF0000"/>
                <w:kern w:val="0"/>
                <w:sz w:val="24"/>
                <w:szCs w:val="24"/>
              </w:rPr>
            </w:pP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</w:t>
            </w:r>
            <w:r w:rsidRPr="00297F1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297F10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電話番号）</w:t>
            </w:r>
          </w:p>
        </w:tc>
      </w:tr>
    </w:tbl>
    <w:p w:rsidR="00B55D89" w:rsidRDefault="00B55D89" w:rsidP="00297F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97F10" w:rsidRPr="00297F10" w:rsidRDefault="00297F10" w:rsidP="00297F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※</w:t>
      </w:r>
      <w:r w:rsidRPr="00297F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297F10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</w:t>
      </w:r>
    </w:p>
    <w:p w:rsidR="00297F10" w:rsidRPr="00297F10" w:rsidRDefault="00024A41" w:rsidP="00297F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(１)</w:t>
      </w:r>
      <w:r w:rsidR="00297F10" w:rsidRPr="00297F1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C64582" w:rsidRPr="00C64582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申請者の概要、活動内容等を明らかにする書類</w:t>
      </w:r>
    </w:p>
    <w:p w:rsidR="00297F10" w:rsidRPr="00297F10" w:rsidRDefault="00024A41" w:rsidP="00297F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(２)</w:t>
      </w:r>
      <w:r w:rsidRPr="00024A4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9B355A">
        <w:rPr>
          <w:rFonts w:ascii="ＭＳ 明朝" w:eastAsia="ＭＳ 明朝" w:hAnsi="ＭＳ 明朝" w:cs="MS-Mincho" w:hint="eastAsia"/>
          <w:kern w:val="0"/>
          <w:sz w:val="24"/>
          <w:szCs w:val="24"/>
        </w:rPr>
        <w:t>ちーたん</w:t>
      </w:r>
      <w:r w:rsidR="00095CB2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53609D">
        <w:rPr>
          <w:rFonts w:ascii="ＭＳ 明朝" w:eastAsia="ＭＳ 明朝" w:hAnsi="ＭＳ 明朝" w:cs="MS-Mincho" w:hint="eastAsia"/>
          <w:kern w:val="0"/>
          <w:sz w:val="24"/>
          <w:szCs w:val="24"/>
        </w:rPr>
        <w:t>デザインの使</w:t>
      </w:r>
      <w:r w:rsidR="00095CB2">
        <w:rPr>
          <w:rFonts w:ascii="ＭＳ 明朝" w:eastAsia="ＭＳ 明朝" w:hAnsi="ＭＳ 明朝" w:cs="MS-Mincho" w:hint="eastAsia"/>
          <w:kern w:val="0"/>
          <w:sz w:val="24"/>
          <w:szCs w:val="24"/>
        </w:rPr>
        <w:t>用内容が確認できる</w:t>
      </w:r>
      <w:r w:rsidR="00027D2F" w:rsidRPr="00027D2F">
        <w:rPr>
          <w:rFonts w:ascii="ＭＳ 明朝" w:eastAsia="ＭＳ 明朝" w:hAnsi="ＭＳ 明朝" w:cs="MS-Mincho" w:hint="eastAsia"/>
          <w:kern w:val="0"/>
          <w:sz w:val="24"/>
          <w:szCs w:val="24"/>
        </w:rPr>
        <w:t>企画書等</w:t>
      </w:r>
    </w:p>
    <w:p w:rsidR="00B55D89" w:rsidRDefault="00024A41" w:rsidP="00297F1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(３)</w:t>
      </w:r>
      <w:r w:rsidRPr="00024A41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027D2F" w:rsidRPr="00027D2F">
        <w:rPr>
          <w:rFonts w:ascii="ＭＳ 明朝" w:eastAsia="ＭＳ 明朝" w:hAnsi="ＭＳ 明朝" w:cs="MS-Mincho" w:hint="eastAsia"/>
          <w:kern w:val="0"/>
          <w:sz w:val="24"/>
          <w:szCs w:val="24"/>
        </w:rPr>
        <w:t>その他町長が必要と認める書類</w:t>
      </w:r>
    </w:p>
    <w:sectPr w:rsidR="00B55D89" w:rsidSect="00FF426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61" w:rsidRDefault="00046C61" w:rsidP="003A0521">
      <w:r>
        <w:separator/>
      </w:r>
    </w:p>
  </w:endnote>
  <w:endnote w:type="continuationSeparator" w:id="0">
    <w:p w:rsidR="00046C61" w:rsidRDefault="00046C61" w:rsidP="003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61" w:rsidRDefault="00046C61" w:rsidP="003A0521">
      <w:r>
        <w:separator/>
      </w:r>
    </w:p>
  </w:footnote>
  <w:footnote w:type="continuationSeparator" w:id="0">
    <w:p w:rsidR="00046C61" w:rsidRDefault="00046C61" w:rsidP="003A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0"/>
    <w:rsid w:val="00012022"/>
    <w:rsid w:val="00024A41"/>
    <w:rsid w:val="00027D2F"/>
    <w:rsid w:val="000363FB"/>
    <w:rsid w:val="00046C61"/>
    <w:rsid w:val="00095CB2"/>
    <w:rsid w:val="001F7BB9"/>
    <w:rsid w:val="00297F10"/>
    <w:rsid w:val="003A0521"/>
    <w:rsid w:val="00454BE6"/>
    <w:rsid w:val="004F0401"/>
    <w:rsid w:val="005224DE"/>
    <w:rsid w:val="0053609D"/>
    <w:rsid w:val="00627EB5"/>
    <w:rsid w:val="00661DC1"/>
    <w:rsid w:val="00692F4E"/>
    <w:rsid w:val="00750112"/>
    <w:rsid w:val="00751246"/>
    <w:rsid w:val="008B7C2C"/>
    <w:rsid w:val="008E6C71"/>
    <w:rsid w:val="009B355A"/>
    <w:rsid w:val="009E0BB8"/>
    <w:rsid w:val="009E7F8A"/>
    <w:rsid w:val="00A72F7F"/>
    <w:rsid w:val="00AA5FEA"/>
    <w:rsid w:val="00B51534"/>
    <w:rsid w:val="00B55D89"/>
    <w:rsid w:val="00B96DFC"/>
    <w:rsid w:val="00BE0632"/>
    <w:rsid w:val="00BF1234"/>
    <w:rsid w:val="00C64582"/>
    <w:rsid w:val="00D31319"/>
    <w:rsid w:val="00D60D3E"/>
    <w:rsid w:val="00DF1EF1"/>
    <w:rsid w:val="00E14D3B"/>
    <w:rsid w:val="00ED70F7"/>
    <w:rsid w:val="00F3796A"/>
    <w:rsid w:val="00F7433E"/>
    <w:rsid w:val="00FA5B9C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CB5B88"/>
  <w15:docId w15:val="{62ED684D-BF5A-4AE7-95BB-4AEF24F6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5D89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55D89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5D89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55D89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A0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0521"/>
  </w:style>
  <w:style w:type="paragraph" w:styleId="aa">
    <w:name w:val="footer"/>
    <w:basedOn w:val="a"/>
    <w:link w:val="ab"/>
    <w:uiPriority w:val="99"/>
    <w:unhideWhenUsed/>
    <w:rsid w:val="003A05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知念 憂樹</cp:lastModifiedBy>
  <cp:revision>35</cp:revision>
  <dcterms:created xsi:type="dcterms:W3CDTF">2015-12-15T09:13:00Z</dcterms:created>
  <dcterms:modified xsi:type="dcterms:W3CDTF">2023-06-26T00:50:00Z</dcterms:modified>
</cp:coreProperties>
</file>